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43" w:rsidRDefault="00271343" w:rsidP="00E4682E">
      <w:pPr>
        <w:ind w:left="540"/>
      </w:pPr>
      <w:r>
        <w:t>NAME_______________________________________________________CH 13</w:t>
      </w:r>
    </w:p>
    <w:p w:rsidR="000D4905" w:rsidRDefault="00E4682E" w:rsidP="00E4682E">
      <w:pPr>
        <w:ind w:left="540"/>
      </w:pPr>
      <w:hyperlink r:id="rId6" w:history="1">
        <w:r>
          <w:rPr>
            <w:rStyle w:val="Hyperlink"/>
          </w:rPr>
          <w:t>http://www.youtube.com/watch?v=VGxQIQpP74w</w:t>
        </w:r>
      </w:hyperlink>
    </w:p>
    <w:p w:rsidR="00E4682E" w:rsidRDefault="00E4682E" w:rsidP="00E4682E">
      <w:pPr>
        <w:ind w:left="540"/>
      </w:pPr>
      <w:r>
        <w:t>Episode 1</w:t>
      </w:r>
    </w:p>
    <w:p w:rsidR="00E4682E" w:rsidRDefault="00E4682E" w:rsidP="00CB65AD">
      <w:pPr>
        <w:pStyle w:val="ListParagraph"/>
        <w:numPr>
          <w:ilvl w:val="0"/>
          <w:numId w:val="1"/>
        </w:numPr>
      </w:pPr>
      <w:r>
        <w:t>What is the structure of DNA called?</w:t>
      </w:r>
      <w:r w:rsidR="00CB65AD">
        <w:t xml:space="preserve"> 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1"/>
        </w:numPr>
      </w:pPr>
      <w:r>
        <w:t>What are the three parts of a nucleotide?</w:t>
      </w:r>
      <w:r w:rsidR="00CB65AD">
        <w:t xml:space="preserve"> </w:t>
      </w:r>
    </w:p>
    <w:p w:rsidR="00E4682E" w:rsidRDefault="00E4682E" w:rsidP="00CB65AD">
      <w:pPr>
        <w:pStyle w:val="ListParagraph"/>
        <w:numPr>
          <w:ilvl w:val="1"/>
          <w:numId w:val="1"/>
        </w:numPr>
      </w:pPr>
      <w:r>
        <w:t>1.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1"/>
          <w:numId w:val="1"/>
        </w:numPr>
      </w:pPr>
      <w:r>
        <w:t>2.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1"/>
          <w:numId w:val="1"/>
        </w:numPr>
      </w:pPr>
      <w:r>
        <w:t>3.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1"/>
        </w:numPr>
      </w:pPr>
      <w:r>
        <w:t>What is the sugar in DNA?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1"/>
        </w:numPr>
      </w:pPr>
      <w:r>
        <w:t>How many bases are there in DNA? What are they?</w:t>
      </w:r>
    </w:p>
    <w:p w:rsidR="00E4682E" w:rsidRDefault="00E4682E" w:rsidP="00CB65AD">
      <w:pPr>
        <w:pStyle w:val="ListParagraph"/>
        <w:numPr>
          <w:ilvl w:val="1"/>
          <w:numId w:val="1"/>
        </w:numPr>
      </w:pPr>
      <w:r>
        <w:t>1.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1"/>
          <w:numId w:val="1"/>
        </w:numPr>
      </w:pPr>
      <w:r>
        <w:t>2.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1"/>
          <w:numId w:val="1"/>
        </w:numPr>
      </w:pPr>
      <w:r>
        <w:t>3.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1"/>
          <w:numId w:val="1"/>
        </w:numPr>
      </w:pPr>
      <w:r>
        <w:t>4.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1"/>
        </w:numPr>
      </w:pPr>
      <w:r>
        <w:t>What bases always pair up together?</w:t>
      </w:r>
    </w:p>
    <w:p w:rsidR="00E4682E" w:rsidRDefault="00E4682E" w:rsidP="00CB65AD">
      <w:pPr>
        <w:pStyle w:val="ListParagraph"/>
        <w:numPr>
          <w:ilvl w:val="1"/>
          <w:numId w:val="1"/>
        </w:numPr>
      </w:pPr>
      <w:r>
        <w:t>1.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1"/>
          <w:numId w:val="1"/>
        </w:numPr>
      </w:pPr>
      <w:r>
        <w:t>2.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1"/>
        </w:numPr>
      </w:pPr>
      <w:r>
        <w:t>What holds together the bases?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1"/>
        </w:numPr>
      </w:pPr>
      <w:r>
        <w:t>What is base pairing?</w:t>
      </w:r>
      <w:r w:rsidR="00CB65AD">
        <w:t xml:space="preserve"> </w:t>
      </w:r>
      <w:r w:rsidR="00CB65AD">
        <w:t>_____________________</w:t>
      </w:r>
      <w:r w:rsidR="00CB65AD">
        <w:t>_______________________________</w:t>
      </w:r>
      <w:r w:rsidR="00CB65AD">
        <w:t>_______________________________________________________________________________________________________</w:t>
      </w:r>
      <w:r w:rsidR="00CB65AD">
        <w:t>___________________________</w:t>
      </w:r>
    </w:p>
    <w:p w:rsidR="00E4682E" w:rsidRDefault="00E4682E" w:rsidP="00CB65AD">
      <w:pPr>
        <w:pStyle w:val="ListParagraph"/>
        <w:numPr>
          <w:ilvl w:val="0"/>
          <w:numId w:val="1"/>
        </w:numPr>
      </w:pPr>
      <w:r>
        <w:t>Why would DNA have to separate?</w:t>
      </w:r>
      <w:r w:rsidR="00CB65AD">
        <w:t xml:space="preserve">  </w:t>
      </w:r>
    </w:p>
    <w:p w:rsidR="00E4682E" w:rsidRDefault="00CB65AD" w:rsidP="00E4682E">
      <w:pPr>
        <w:ind w:left="540"/>
      </w:pPr>
      <w:r>
        <w:pict>
          <v:rect id="_x0000_i1029" style="width:0;height:1.5pt" o:hralign="center" o:hrstd="t" o:hr="t" fillcolor="#a0a0a0" stroked="f"/>
        </w:pict>
      </w:r>
    </w:p>
    <w:p w:rsidR="00E4682E" w:rsidRDefault="00271343" w:rsidP="00E4682E">
      <w:pPr>
        <w:ind w:left="540"/>
      </w:pPr>
      <w:hyperlink r:id="rId7" w:history="1">
        <w:r w:rsidR="00E4682E">
          <w:rPr>
            <w:rStyle w:val="Hyperlink"/>
          </w:rPr>
          <w:t>http://www.youtube.com/watch?v=ZrufdEBOZyQ</w:t>
        </w:r>
      </w:hyperlink>
    </w:p>
    <w:p w:rsidR="00E4682E" w:rsidRDefault="00E4682E" w:rsidP="00E4682E">
      <w:pPr>
        <w:ind w:left="540"/>
      </w:pPr>
      <w:r>
        <w:t>Episode 2</w:t>
      </w:r>
    </w:p>
    <w:p w:rsidR="00E4682E" w:rsidRDefault="00E4682E" w:rsidP="00CB65AD">
      <w:pPr>
        <w:pStyle w:val="ListParagraph"/>
        <w:numPr>
          <w:ilvl w:val="0"/>
          <w:numId w:val="2"/>
        </w:numPr>
      </w:pPr>
      <w:r>
        <w:t>What happens when the strands are separated?</w:t>
      </w:r>
      <w:r w:rsidR="00CB65AD">
        <w:t xml:space="preserve">  ________________________________________</w:t>
      </w:r>
    </w:p>
    <w:p w:rsidR="00E4682E" w:rsidRDefault="00E4682E" w:rsidP="00CB65AD">
      <w:pPr>
        <w:pStyle w:val="ListParagraph"/>
        <w:numPr>
          <w:ilvl w:val="0"/>
          <w:numId w:val="2"/>
        </w:numPr>
      </w:pPr>
      <w:r>
        <w:t>What are the base pairing rules?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2"/>
        </w:numPr>
      </w:pPr>
      <w:r>
        <w:t>What does each strand of the DNA act as?</w:t>
      </w:r>
      <w:r w:rsidR="00CB65AD">
        <w:t xml:space="preserve"> 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2"/>
        </w:numPr>
      </w:pPr>
      <w:r>
        <w:t>The new strand is called a _________________________ strand</w:t>
      </w:r>
    </w:p>
    <w:p w:rsidR="00E4682E" w:rsidRDefault="00E4682E" w:rsidP="00CB65AD">
      <w:pPr>
        <w:pStyle w:val="ListParagraph"/>
        <w:numPr>
          <w:ilvl w:val="0"/>
          <w:numId w:val="2"/>
        </w:numPr>
      </w:pPr>
      <w:r>
        <w:t>What happens when a mistake is made during DNA replication?</w:t>
      </w:r>
      <w:r w:rsidR="00CB65AD">
        <w:t xml:space="preserve"> </w:t>
      </w:r>
    </w:p>
    <w:p w:rsidR="00CB65AD" w:rsidRDefault="00CB65AD" w:rsidP="00CB65AD">
      <w:pPr>
        <w:pStyle w:val="ListParagraph"/>
        <w:ind w:left="1260"/>
      </w:pPr>
      <w:r>
        <w:t>________________________________________________________________________________</w:t>
      </w:r>
    </w:p>
    <w:p w:rsidR="00CB65AD" w:rsidRDefault="00E4682E" w:rsidP="00CB65AD">
      <w:pPr>
        <w:pStyle w:val="ListParagraph"/>
        <w:ind w:left="1260"/>
      </w:pPr>
      <w:r>
        <w:t>Are mistakes in DNA rare or common? What was the example given?</w:t>
      </w:r>
      <w:r w:rsidR="00CB65AD">
        <w:t xml:space="preserve">  </w:t>
      </w:r>
      <w:r w:rsidR="00CB65AD">
        <w:t>________________________________________________________________________________</w:t>
      </w:r>
    </w:p>
    <w:p w:rsidR="00CB65AD" w:rsidRDefault="00CB65AD" w:rsidP="00CB65AD">
      <w:pPr>
        <w:pStyle w:val="ListParagraph"/>
        <w:ind w:left="1260"/>
      </w:pPr>
      <w:r>
        <w:t>________________________________________________________________________________</w:t>
      </w:r>
    </w:p>
    <w:p w:rsidR="00E4682E" w:rsidRDefault="00CB65AD" w:rsidP="00E4682E">
      <w:pPr>
        <w:ind w:left="540"/>
      </w:pPr>
      <w:r>
        <w:pict>
          <v:rect id="_x0000_i1030" style="width:0;height:1.5pt" o:hralign="center" o:hrstd="t" o:hr="t" fillcolor="#a0a0a0" stroked="f"/>
        </w:pict>
      </w:r>
    </w:p>
    <w:p w:rsidR="00E4682E" w:rsidRDefault="00271343" w:rsidP="00E4682E">
      <w:pPr>
        <w:ind w:left="540"/>
      </w:pPr>
      <w:hyperlink r:id="rId8" w:history="1">
        <w:r w:rsidR="00E4682E">
          <w:rPr>
            <w:rStyle w:val="Hyperlink"/>
          </w:rPr>
          <w:t>http://www.youtube.com/watch?v=G8w-xfwnYww</w:t>
        </w:r>
      </w:hyperlink>
    </w:p>
    <w:p w:rsidR="00E4682E" w:rsidRDefault="00E4682E" w:rsidP="00E4682E">
      <w:pPr>
        <w:ind w:left="540"/>
      </w:pPr>
      <w:r>
        <w:t>episode 3</w:t>
      </w:r>
    </w:p>
    <w:p w:rsidR="00E4682E" w:rsidRDefault="00E4682E" w:rsidP="00CB65AD">
      <w:pPr>
        <w:pStyle w:val="ListParagraph"/>
        <w:numPr>
          <w:ilvl w:val="0"/>
          <w:numId w:val="3"/>
        </w:numPr>
      </w:pPr>
      <w:r>
        <w:t>What is one sequence of bases containing one particular piece of information is one ______________</w:t>
      </w:r>
    </w:p>
    <w:p w:rsidR="00E4682E" w:rsidRDefault="00E4682E" w:rsidP="00CB65AD">
      <w:pPr>
        <w:pStyle w:val="ListParagraph"/>
        <w:numPr>
          <w:ilvl w:val="0"/>
          <w:numId w:val="3"/>
        </w:numPr>
      </w:pPr>
      <w:r>
        <w:t>What does each gene code for?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3"/>
        </w:numPr>
      </w:pPr>
      <w:r>
        <w:lastRenderedPageBreak/>
        <w:t>Give two examples of proteins important to a cell.</w:t>
      </w:r>
      <w:r w:rsidR="00CB65AD">
        <w:t xml:space="preserve"> </w:t>
      </w:r>
      <w:r w:rsidR="00CB65AD">
        <w:t>_____________</w:t>
      </w:r>
      <w:r w:rsidR="00CB65AD">
        <w:t>_______________________________</w:t>
      </w:r>
    </w:p>
    <w:p w:rsidR="00E4682E" w:rsidRDefault="00E4682E" w:rsidP="00CB65AD">
      <w:pPr>
        <w:pStyle w:val="ListParagraph"/>
        <w:numPr>
          <w:ilvl w:val="0"/>
          <w:numId w:val="3"/>
        </w:numPr>
      </w:pPr>
      <w:r>
        <w:t>How many base pairs in a HAPLOID cell? What would a diploid cell then have?</w:t>
      </w:r>
      <w:r w:rsidR="00CB65AD">
        <w:t xml:space="preserve"> _____________________</w:t>
      </w:r>
    </w:p>
    <w:p w:rsidR="00E4682E" w:rsidRDefault="00E4682E" w:rsidP="00CB65AD">
      <w:pPr>
        <w:pStyle w:val="ListParagraph"/>
        <w:numPr>
          <w:ilvl w:val="0"/>
          <w:numId w:val="3"/>
        </w:numPr>
      </w:pPr>
      <w:r>
        <w:t>What is the “photocopy” of the DNA?</w:t>
      </w:r>
      <w:r w:rsidR="00CB65AD">
        <w:t xml:space="preserve"> ______________________________________________________</w:t>
      </w:r>
    </w:p>
    <w:p w:rsidR="00E4682E" w:rsidRDefault="00CB65AD" w:rsidP="00E4682E">
      <w:pPr>
        <w:ind w:left="540"/>
      </w:pPr>
      <w:r>
        <w:pict>
          <v:rect id="_x0000_i1031" style="width:0;height:1.5pt" o:hralign="center" o:hrstd="t" o:hr="t" fillcolor="#a0a0a0" stroked="f"/>
        </w:pict>
      </w:r>
    </w:p>
    <w:p w:rsidR="00CB65AD" w:rsidRDefault="00CB65AD" w:rsidP="00E4682E">
      <w:pPr>
        <w:ind w:left="540"/>
      </w:pPr>
    </w:p>
    <w:p w:rsidR="00E4682E" w:rsidRDefault="00271343" w:rsidP="00E4682E">
      <w:pPr>
        <w:ind w:left="540"/>
      </w:pPr>
      <w:hyperlink r:id="rId9" w:history="1">
        <w:r w:rsidR="00E4682E">
          <w:rPr>
            <w:rStyle w:val="Hyperlink"/>
          </w:rPr>
          <w:t>http://www.youtube.com/watch?v=JJuMyPjvVkY</w:t>
        </w:r>
      </w:hyperlink>
    </w:p>
    <w:p w:rsidR="00E4682E" w:rsidRDefault="00E4682E" w:rsidP="00E4682E">
      <w:pPr>
        <w:ind w:left="540"/>
      </w:pPr>
      <w:r>
        <w:t>episode 4</w:t>
      </w:r>
    </w:p>
    <w:p w:rsidR="00E4682E" w:rsidRDefault="00E4682E" w:rsidP="00CB65AD">
      <w:pPr>
        <w:pStyle w:val="ListParagraph"/>
        <w:numPr>
          <w:ilvl w:val="0"/>
          <w:numId w:val="4"/>
        </w:numPr>
      </w:pPr>
      <w:r>
        <w:t>What happens first to make protein?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4"/>
        </w:numPr>
      </w:pPr>
      <w:r>
        <w:t>What is the process of making mRNA called?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4"/>
        </w:numPr>
      </w:pPr>
      <w:r>
        <w:t>What is the process of making a protein from mRNA called?</w:t>
      </w:r>
      <w:r w:rsidR="00CB65AD">
        <w:t xml:space="preserve"> _________________________________________</w:t>
      </w:r>
    </w:p>
    <w:p w:rsidR="00E4682E" w:rsidRDefault="00E4682E" w:rsidP="00CB65AD">
      <w:pPr>
        <w:pStyle w:val="ListParagraph"/>
        <w:numPr>
          <w:ilvl w:val="0"/>
          <w:numId w:val="4"/>
        </w:numPr>
      </w:pPr>
      <w:r>
        <w:t>What are the differences between RNA and DNA?</w:t>
      </w:r>
    </w:p>
    <w:p w:rsidR="00E4682E" w:rsidRDefault="00E4682E" w:rsidP="00CB65AD">
      <w:pPr>
        <w:pStyle w:val="ListParagraph"/>
        <w:numPr>
          <w:ilvl w:val="1"/>
          <w:numId w:val="4"/>
        </w:numPr>
      </w:pPr>
      <w:r>
        <w:t>1.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1"/>
          <w:numId w:val="4"/>
        </w:numPr>
      </w:pPr>
      <w:r>
        <w:t>2.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1"/>
          <w:numId w:val="4"/>
        </w:numPr>
      </w:pPr>
      <w:r>
        <w:t>3</w:t>
      </w:r>
      <w:r w:rsidR="00CB65AD">
        <w:t xml:space="preserve"> </w:t>
      </w:r>
      <w:r w:rsidR="00CB65AD">
        <w:t xml:space="preserve"> 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4"/>
        </w:numPr>
      </w:pPr>
      <w:r>
        <w:t>What does uracil replace? Which base does uracil base pair to?</w:t>
      </w:r>
      <w:r w:rsidR="00CB65AD">
        <w:t xml:space="preserve"> </w:t>
      </w:r>
      <w:r w:rsidR="00CB65AD">
        <w:t>______________</w:t>
      </w:r>
      <w:r w:rsidR="00CB65AD">
        <w:t>_________________________</w:t>
      </w:r>
    </w:p>
    <w:p w:rsidR="00E4682E" w:rsidRDefault="00CB65AD" w:rsidP="00E4682E">
      <w:pPr>
        <w:ind w:left="540"/>
      </w:pPr>
      <w:r>
        <w:pict>
          <v:rect id="_x0000_i1032" style="width:0;height:1.5pt" o:hralign="center" o:hrstd="t" o:hr="t" fillcolor="#a0a0a0" stroked="f"/>
        </w:pict>
      </w:r>
    </w:p>
    <w:p w:rsidR="00E4682E" w:rsidRDefault="00271343" w:rsidP="00E4682E">
      <w:pPr>
        <w:ind w:left="540"/>
      </w:pPr>
      <w:hyperlink r:id="rId10" w:history="1">
        <w:r w:rsidR="00E4682E">
          <w:rPr>
            <w:rStyle w:val="Hyperlink"/>
          </w:rPr>
          <w:t>http://www.youtube.com/watch?v=rpUlnX_s8Ow</w:t>
        </w:r>
      </w:hyperlink>
    </w:p>
    <w:p w:rsidR="00E4682E" w:rsidRDefault="00E4682E" w:rsidP="00E4682E">
      <w:pPr>
        <w:ind w:left="540"/>
      </w:pPr>
      <w:r>
        <w:t>episode 5</w:t>
      </w:r>
    </w:p>
    <w:p w:rsidR="00CB65AD" w:rsidRDefault="00E4682E" w:rsidP="00CB65AD">
      <w:pPr>
        <w:pStyle w:val="ListParagraph"/>
        <w:ind w:left="1260"/>
      </w:pPr>
      <w:r>
        <w:t>What happens when transcription starts? Does the whole strand get unwound?</w:t>
      </w:r>
      <w:r w:rsidR="00CB65AD">
        <w:t xml:space="preserve"> </w:t>
      </w:r>
      <w:r w:rsidR="00CB65AD">
        <w:t>________________________________________________________________________________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5"/>
        </w:numPr>
      </w:pPr>
      <w:r>
        <w:t>What is the result of transcription?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5"/>
        </w:numPr>
      </w:pPr>
      <w:r>
        <w:t>What is a polypeptide?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5"/>
        </w:numPr>
      </w:pPr>
      <w:r>
        <w:t>What are the units that make up a protein?</w:t>
      </w:r>
      <w:r w:rsidR="00CB65AD">
        <w:t xml:space="preserve"> </w:t>
      </w:r>
      <w:r w:rsidR="00CB65AD">
        <w:t>_____________________</w:t>
      </w:r>
      <w:r w:rsidR="00CB65AD">
        <w:t>_______________________</w:t>
      </w:r>
    </w:p>
    <w:p w:rsidR="00CB65AD" w:rsidRDefault="00E4682E" w:rsidP="00CB65AD">
      <w:pPr>
        <w:pStyle w:val="ListParagraph"/>
        <w:ind w:left="1260"/>
      </w:pPr>
      <w:r>
        <w:t>What are the levels of structure of a protein? Think of Ch 3 when you had to hold your arms out…</w:t>
      </w:r>
      <w:r w:rsidR="00CB65AD">
        <w:t xml:space="preserve">   </w:t>
      </w:r>
      <w:r w:rsidR="00CB65AD">
        <w:t>________________________________________________________________________________</w:t>
      </w:r>
      <w:r w:rsidR="00CB65AD">
        <w:t xml:space="preserve"> </w:t>
      </w:r>
      <w:r w:rsidR="00CB65AD">
        <w:t>________________________________________________________________________________</w:t>
      </w:r>
    </w:p>
    <w:p w:rsidR="00E4682E" w:rsidRDefault="00CB65AD" w:rsidP="00E4682E">
      <w:pPr>
        <w:ind w:left="540"/>
      </w:pPr>
      <w:r>
        <w:pict>
          <v:rect id="_x0000_i1033" style="width:0;height:1.5pt" o:hralign="center" o:hrstd="t" o:hr="t" fillcolor="#a0a0a0" stroked="f"/>
        </w:pict>
      </w:r>
    </w:p>
    <w:p w:rsidR="00E4682E" w:rsidRDefault="00271343" w:rsidP="00E4682E">
      <w:pPr>
        <w:ind w:left="540"/>
      </w:pPr>
      <w:hyperlink r:id="rId11" w:history="1">
        <w:r w:rsidR="00E4682E">
          <w:rPr>
            <w:rStyle w:val="Hyperlink"/>
          </w:rPr>
          <w:t>http://www.youtube.com/watch?v=z-32M043rfI</w:t>
        </w:r>
      </w:hyperlink>
    </w:p>
    <w:p w:rsidR="00E4682E" w:rsidRDefault="00E4682E" w:rsidP="00E4682E">
      <w:pPr>
        <w:ind w:left="540"/>
      </w:pPr>
      <w:r>
        <w:t>episode 6</w:t>
      </w:r>
      <w:r>
        <w:br/>
      </w:r>
    </w:p>
    <w:p w:rsidR="00E4682E" w:rsidRDefault="00E4682E" w:rsidP="00CB65AD">
      <w:pPr>
        <w:pStyle w:val="ListParagraph"/>
        <w:numPr>
          <w:ilvl w:val="0"/>
          <w:numId w:val="6"/>
        </w:numPr>
      </w:pPr>
      <w:r>
        <w:t xml:space="preserve">What  is each triplet on the messenger RNA called? </w:t>
      </w:r>
      <w:r w:rsidR="00CB65AD">
        <w:t xml:space="preserve"> </w:t>
      </w:r>
      <w:r w:rsidR="00CB65AD">
        <w:t>_____________________</w:t>
      </w:r>
      <w:r w:rsidR="00CB65AD">
        <w:t>____________________</w:t>
      </w:r>
    </w:p>
    <w:p w:rsidR="00E4682E" w:rsidRDefault="00E4682E" w:rsidP="00CB65AD">
      <w:pPr>
        <w:pStyle w:val="ListParagraph"/>
        <w:numPr>
          <w:ilvl w:val="0"/>
          <w:numId w:val="6"/>
        </w:numPr>
      </w:pPr>
      <w:r>
        <w:t>What does each codon contain the information for?</w:t>
      </w:r>
      <w:r w:rsidR="00CB65AD">
        <w:t xml:space="preserve"> </w:t>
      </w:r>
      <w:r w:rsidR="00CB65AD">
        <w:t>_________________________________________</w:t>
      </w:r>
    </w:p>
    <w:p w:rsidR="00E4682E" w:rsidRDefault="00E4682E" w:rsidP="00CB65AD">
      <w:pPr>
        <w:pStyle w:val="ListParagraph"/>
        <w:numPr>
          <w:ilvl w:val="0"/>
          <w:numId w:val="6"/>
        </w:numPr>
      </w:pPr>
      <w:r>
        <w:t>What is the “adapter” molecule?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6"/>
        </w:numPr>
      </w:pPr>
      <w:r>
        <w:t>What does transfer RNA(tRNA) have on one side?</w:t>
      </w:r>
      <w:r w:rsidR="00CB65AD">
        <w:t xml:space="preserve"> </w:t>
      </w:r>
      <w:r w:rsidR="00CB65AD">
        <w:t>_________________________________________</w:t>
      </w:r>
    </w:p>
    <w:p w:rsidR="00E4682E" w:rsidRDefault="00E4682E" w:rsidP="00CB65AD">
      <w:pPr>
        <w:pStyle w:val="ListParagraph"/>
        <w:numPr>
          <w:ilvl w:val="0"/>
          <w:numId w:val="6"/>
        </w:numPr>
      </w:pPr>
      <w:r>
        <w:t>What does the anti-codon match to?</w:t>
      </w:r>
      <w:r w:rsidR="00CB65AD">
        <w:t xml:space="preserve"> </w:t>
      </w:r>
      <w:r w:rsidR="00CB65AD">
        <w:t>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6"/>
        </w:numPr>
      </w:pPr>
      <w:r>
        <w:t>What does the other side of tRNA bind to?</w:t>
      </w:r>
      <w:r w:rsidR="00CB65AD">
        <w:t xml:space="preserve"> </w:t>
      </w:r>
      <w:r w:rsidR="00CB65AD">
        <w:t>_________________________________________</w:t>
      </w:r>
    </w:p>
    <w:p w:rsidR="00E4682E" w:rsidRDefault="00E4682E" w:rsidP="00CB65AD">
      <w:pPr>
        <w:pStyle w:val="ListParagraph"/>
        <w:numPr>
          <w:ilvl w:val="0"/>
          <w:numId w:val="6"/>
        </w:numPr>
      </w:pPr>
      <w:r>
        <w:t>What joins the amino acids?</w:t>
      </w:r>
      <w:r w:rsidR="00CB65AD">
        <w:t xml:space="preserve"> </w:t>
      </w:r>
      <w:r w:rsidR="00CB65AD">
        <w:t>_________________________________________</w:t>
      </w:r>
    </w:p>
    <w:p w:rsidR="00E4682E" w:rsidRDefault="00E4682E" w:rsidP="00CB65AD">
      <w:pPr>
        <w:pStyle w:val="ListParagraph"/>
        <w:numPr>
          <w:ilvl w:val="0"/>
          <w:numId w:val="6"/>
        </w:numPr>
      </w:pPr>
      <w:r>
        <w:t>What stops the translation?</w:t>
      </w:r>
      <w:r w:rsidR="00CB65AD">
        <w:t xml:space="preserve">  </w:t>
      </w:r>
      <w:r w:rsidR="00CB65AD">
        <w:t>_________________________________________</w:t>
      </w:r>
    </w:p>
    <w:p w:rsidR="00E4682E" w:rsidRDefault="00CB65AD" w:rsidP="00E4682E">
      <w:pPr>
        <w:ind w:left="540"/>
      </w:pPr>
      <w:r>
        <w:lastRenderedPageBreak/>
        <w:pict>
          <v:rect id="_x0000_i1034" style="width:0;height:1.5pt" o:hralign="center" o:hrstd="t" o:hr="t" fillcolor="#a0a0a0" stroked="f"/>
        </w:pict>
      </w:r>
    </w:p>
    <w:p w:rsidR="00E4682E" w:rsidRDefault="00271343" w:rsidP="00E4682E">
      <w:pPr>
        <w:ind w:left="540"/>
      </w:pPr>
      <w:hyperlink r:id="rId12" w:history="1">
        <w:r w:rsidR="00E4682E">
          <w:rPr>
            <w:rStyle w:val="Hyperlink"/>
          </w:rPr>
          <w:t>http://www.youtube.com/watch?v=qzgLYZs7oTM</w:t>
        </w:r>
      </w:hyperlink>
    </w:p>
    <w:p w:rsidR="00E4682E" w:rsidRDefault="00E4682E" w:rsidP="00E4682E">
      <w:pPr>
        <w:ind w:left="540"/>
      </w:pPr>
      <w:r>
        <w:t>episode 7</w:t>
      </w:r>
    </w:p>
    <w:p w:rsidR="00E4682E" w:rsidRDefault="00E4682E" w:rsidP="00CB65AD">
      <w:pPr>
        <w:pStyle w:val="ListParagraph"/>
        <w:numPr>
          <w:ilvl w:val="0"/>
          <w:numId w:val="7"/>
        </w:numPr>
      </w:pPr>
      <w:r>
        <w:t>Where does translation occur?</w:t>
      </w:r>
      <w:r w:rsidR="00CB65AD">
        <w:t xml:space="preserve"> </w:t>
      </w:r>
      <w:r w:rsidR="006A3F7C">
        <w:t>_____________________________________________________</w:t>
      </w:r>
    </w:p>
    <w:p w:rsidR="00CB65AD" w:rsidRDefault="00E4682E" w:rsidP="00CB65AD">
      <w:pPr>
        <w:pStyle w:val="ListParagraph"/>
        <w:numPr>
          <w:ilvl w:val="0"/>
          <w:numId w:val="7"/>
        </w:numPr>
      </w:pPr>
      <w:r>
        <w:t>What starts and stops translation?</w:t>
      </w:r>
      <w:r w:rsidR="006A3F7C">
        <w:t xml:space="preserve"> </w:t>
      </w:r>
      <w:r w:rsidR="006A3F7C">
        <w:t>_____________________________________________________</w:t>
      </w:r>
    </w:p>
    <w:p w:rsidR="00E4682E" w:rsidRDefault="00E4682E" w:rsidP="00CB65AD">
      <w:pPr>
        <w:pStyle w:val="ListParagraph"/>
        <w:numPr>
          <w:ilvl w:val="0"/>
          <w:numId w:val="7"/>
        </w:numPr>
      </w:pPr>
      <w:r>
        <w:t>Why is base pairing important to life?</w:t>
      </w:r>
    </w:p>
    <w:p w:rsidR="00E4682E" w:rsidRDefault="00E4682E" w:rsidP="00CB65AD">
      <w:pPr>
        <w:pStyle w:val="ListParagraph"/>
        <w:numPr>
          <w:ilvl w:val="1"/>
          <w:numId w:val="7"/>
        </w:numPr>
      </w:pPr>
      <w:r>
        <w:t>1.</w:t>
      </w:r>
      <w:r w:rsidR="006A3F7C">
        <w:t xml:space="preserve"> </w:t>
      </w:r>
      <w:r w:rsidR="006A3F7C">
        <w:t>_____________________________________________________</w:t>
      </w:r>
    </w:p>
    <w:p w:rsidR="00E4682E" w:rsidRDefault="00E4682E" w:rsidP="00CB65AD">
      <w:pPr>
        <w:pStyle w:val="ListParagraph"/>
        <w:numPr>
          <w:ilvl w:val="1"/>
          <w:numId w:val="7"/>
        </w:numPr>
      </w:pPr>
      <w:r>
        <w:t>2.</w:t>
      </w:r>
      <w:r w:rsidR="006A3F7C">
        <w:t xml:space="preserve"> </w:t>
      </w:r>
      <w:r w:rsidR="006A3F7C">
        <w:t>_____________________________________________________</w:t>
      </w:r>
    </w:p>
    <w:p w:rsidR="00E4682E" w:rsidRDefault="00E4682E" w:rsidP="00CB65AD">
      <w:pPr>
        <w:pStyle w:val="ListParagraph"/>
        <w:numPr>
          <w:ilvl w:val="1"/>
          <w:numId w:val="7"/>
        </w:numPr>
      </w:pPr>
      <w:r>
        <w:t>3.</w:t>
      </w:r>
      <w:r w:rsidR="006A3F7C">
        <w:t xml:space="preserve"> </w:t>
      </w:r>
      <w:r w:rsidR="006A3F7C">
        <w:t>_____________________________________________________</w:t>
      </w:r>
    </w:p>
    <w:p w:rsidR="006A3F7C" w:rsidRDefault="006A3F7C" w:rsidP="006A3F7C"/>
    <w:p w:rsidR="006A3F7C" w:rsidRDefault="006A3F7C" w:rsidP="006A3F7C"/>
    <w:p w:rsidR="006A3F7C" w:rsidRDefault="006A3F7C" w:rsidP="006A3F7C"/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088"/>
        <w:gridCol w:w="3510"/>
        <w:gridCol w:w="4052"/>
      </w:tblGrid>
      <w:tr w:rsidR="004D4633" w:rsidTr="00CB65AD">
        <w:trPr>
          <w:trHeight w:val="1105"/>
        </w:trPr>
        <w:tc>
          <w:tcPr>
            <w:tcW w:w="2088" w:type="dxa"/>
          </w:tcPr>
          <w:p w:rsidR="004D4633" w:rsidRDefault="004D4633" w:rsidP="00E4682E"/>
        </w:tc>
        <w:tc>
          <w:tcPr>
            <w:tcW w:w="3510" w:type="dxa"/>
            <w:vAlign w:val="center"/>
          </w:tcPr>
          <w:p w:rsidR="004D4633" w:rsidRPr="00CB65AD" w:rsidRDefault="004D4633" w:rsidP="00CB65AD">
            <w:pPr>
              <w:jc w:val="center"/>
              <w:rPr>
                <w:sz w:val="36"/>
                <w:szCs w:val="36"/>
              </w:rPr>
            </w:pPr>
            <w:r w:rsidRPr="00CB65AD">
              <w:rPr>
                <w:sz w:val="36"/>
                <w:szCs w:val="36"/>
              </w:rPr>
              <w:t>DNA Replication</w:t>
            </w:r>
          </w:p>
        </w:tc>
        <w:tc>
          <w:tcPr>
            <w:tcW w:w="4052" w:type="dxa"/>
            <w:vAlign w:val="center"/>
          </w:tcPr>
          <w:p w:rsidR="004D4633" w:rsidRPr="00CB65AD" w:rsidRDefault="004D4633" w:rsidP="00CB65AD">
            <w:pPr>
              <w:tabs>
                <w:tab w:val="left" w:pos="450"/>
              </w:tabs>
              <w:ind w:left="540"/>
              <w:jc w:val="center"/>
              <w:rPr>
                <w:sz w:val="36"/>
                <w:szCs w:val="36"/>
              </w:rPr>
            </w:pPr>
            <w:r w:rsidRPr="00CB65AD">
              <w:rPr>
                <w:sz w:val="36"/>
                <w:szCs w:val="36"/>
              </w:rPr>
              <w:t>DNA transcription/</w:t>
            </w:r>
            <w:r w:rsidR="00CB65AD">
              <w:rPr>
                <w:sz w:val="36"/>
                <w:szCs w:val="36"/>
              </w:rPr>
              <w:t xml:space="preserve"> </w:t>
            </w:r>
            <w:r w:rsidRPr="00CB65AD">
              <w:rPr>
                <w:sz w:val="36"/>
                <w:szCs w:val="36"/>
              </w:rPr>
              <w:t>translation</w:t>
            </w:r>
          </w:p>
          <w:p w:rsidR="004D4633" w:rsidRPr="00CB65AD" w:rsidRDefault="004D4633" w:rsidP="00CB65AD">
            <w:pPr>
              <w:jc w:val="center"/>
              <w:rPr>
                <w:sz w:val="36"/>
                <w:szCs w:val="36"/>
              </w:rPr>
            </w:pPr>
          </w:p>
        </w:tc>
      </w:tr>
      <w:tr w:rsidR="004D4633" w:rsidTr="00CB65AD">
        <w:trPr>
          <w:trHeight w:val="1105"/>
        </w:trPr>
        <w:tc>
          <w:tcPr>
            <w:tcW w:w="2088" w:type="dxa"/>
          </w:tcPr>
          <w:p w:rsidR="004D4633" w:rsidRDefault="004D4633" w:rsidP="00E4682E">
            <w:r>
              <w:t>purpose</w:t>
            </w:r>
          </w:p>
        </w:tc>
        <w:tc>
          <w:tcPr>
            <w:tcW w:w="3510" w:type="dxa"/>
          </w:tcPr>
          <w:p w:rsidR="004D4633" w:rsidRDefault="004D4633" w:rsidP="00E4682E"/>
        </w:tc>
        <w:tc>
          <w:tcPr>
            <w:tcW w:w="4052" w:type="dxa"/>
          </w:tcPr>
          <w:p w:rsidR="004D4633" w:rsidRDefault="004D4633" w:rsidP="00E4682E"/>
        </w:tc>
      </w:tr>
      <w:tr w:rsidR="004D4633" w:rsidTr="00CB65AD">
        <w:trPr>
          <w:trHeight w:val="1105"/>
        </w:trPr>
        <w:tc>
          <w:tcPr>
            <w:tcW w:w="2088" w:type="dxa"/>
          </w:tcPr>
          <w:p w:rsidR="004D4633" w:rsidRDefault="004D4633" w:rsidP="00E4682E">
            <w:r>
              <w:t>Where does it occur</w:t>
            </w:r>
          </w:p>
        </w:tc>
        <w:tc>
          <w:tcPr>
            <w:tcW w:w="3510" w:type="dxa"/>
          </w:tcPr>
          <w:p w:rsidR="004D4633" w:rsidRDefault="004D4633" w:rsidP="00E4682E"/>
        </w:tc>
        <w:tc>
          <w:tcPr>
            <w:tcW w:w="4052" w:type="dxa"/>
          </w:tcPr>
          <w:p w:rsidR="004D4633" w:rsidRDefault="004D4633" w:rsidP="00E4682E"/>
        </w:tc>
      </w:tr>
      <w:tr w:rsidR="004D4633" w:rsidTr="00CB65AD">
        <w:trPr>
          <w:trHeight w:val="1105"/>
        </w:trPr>
        <w:tc>
          <w:tcPr>
            <w:tcW w:w="2088" w:type="dxa"/>
          </w:tcPr>
          <w:p w:rsidR="004D4633" w:rsidRDefault="004D4633" w:rsidP="00E4682E">
            <w:r>
              <w:t>product</w:t>
            </w:r>
          </w:p>
        </w:tc>
        <w:tc>
          <w:tcPr>
            <w:tcW w:w="3510" w:type="dxa"/>
          </w:tcPr>
          <w:p w:rsidR="004D4633" w:rsidRDefault="004D4633" w:rsidP="00E4682E"/>
        </w:tc>
        <w:tc>
          <w:tcPr>
            <w:tcW w:w="4052" w:type="dxa"/>
          </w:tcPr>
          <w:p w:rsidR="004D4633" w:rsidRDefault="004D4633" w:rsidP="00E4682E"/>
        </w:tc>
      </w:tr>
      <w:tr w:rsidR="004D4633" w:rsidTr="00CB65AD">
        <w:trPr>
          <w:trHeight w:val="1105"/>
        </w:trPr>
        <w:tc>
          <w:tcPr>
            <w:tcW w:w="2088" w:type="dxa"/>
          </w:tcPr>
          <w:p w:rsidR="004D4633" w:rsidRDefault="004D4633" w:rsidP="00E4682E">
            <w:r>
              <w:t>Enzymes/proteins involved</w:t>
            </w:r>
          </w:p>
        </w:tc>
        <w:tc>
          <w:tcPr>
            <w:tcW w:w="3510" w:type="dxa"/>
          </w:tcPr>
          <w:p w:rsidR="004D4633" w:rsidRDefault="004D4633" w:rsidP="00E4682E"/>
        </w:tc>
        <w:tc>
          <w:tcPr>
            <w:tcW w:w="4052" w:type="dxa"/>
          </w:tcPr>
          <w:p w:rsidR="004D4633" w:rsidRDefault="004D4633" w:rsidP="00E4682E"/>
        </w:tc>
      </w:tr>
    </w:tbl>
    <w:p w:rsidR="00E4682E" w:rsidRDefault="00E4682E" w:rsidP="00E4682E">
      <w:pPr>
        <w:ind w:left="720"/>
      </w:pPr>
    </w:p>
    <w:p w:rsidR="006A3F7C" w:rsidRDefault="006A3F7C" w:rsidP="00E4682E">
      <w:pPr>
        <w:ind w:left="720"/>
      </w:pPr>
    </w:p>
    <w:p w:rsidR="006A3F7C" w:rsidRDefault="006A3F7C" w:rsidP="00E4682E">
      <w:pPr>
        <w:ind w:left="720"/>
      </w:pPr>
    </w:p>
    <w:p w:rsidR="006A3F7C" w:rsidRDefault="006A3F7C" w:rsidP="00E4682E">
      <w:pPr>
        <w:ind w:left="720"/>
      </w:pPr>
    </w:p>
    <w:p w:rsidR="006A3F7C" w:rsidRDefault="006A3F7C" w:rsidP="00E4682E">
      <w:pPr>
        <w:ind w:left="720"/>
      </w:pPr>
    </w:p>
    <w:p w:rsidR="006A3F7C" w:rsidRDefault="006A3F7C" w:rsidP="00E4682E">
      <w:pPr>
        <w:ind w:left="720"/>
      </w:pPr>
    </w:p>
    <w:p w:rsidR="006A3F7C" w:rsidRDefault="006A3F7C" w:rsidP="00E4682E">
      <w:pPr>
        <w:ind w:left="720"/>
      </w:pPr>
    </w:p>
    <w:p w:rsidR="006A3F7C" w:rsidRDefault="006A3F7C" w:rsidP="00E4682E">
      <w:pPr>
        <w:ind w:left="720"/>
      </w:pPr>
    </w:p>
    <w:p w:rsidR="006A3F7C" w:rsidRDefault="006A3F7C" w:rsidP="00E4682E">
      <w:pPr>
        <w:ind w:left="720"/>
      </w:pPr>
    </w:p>
    <w:p w:rsidR="006A3F7C" w:rsidRDefault="00271343" w:rsidP="00E4682E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525145</wp:posOffset>
                </wp:positionV>
                <wp:extent cx="1543050" cy="1457325"/>
                <wp:effectExtent l="9525" t="9525" r="9525" b="9525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45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68.25pt;margin-top:41.35pt;width:121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a+FgIAAC4EAAAOAAAAZHJzL2Uyb0RvYy54bWysU9tu2zAMfR+wfxD0vjhO4m014hRFugwD&#10;urZAtw9QZNkWJosapcTJvn6UnGbZBXsY5geBNKlDnkNqeX3oDdsr9BpsxfPJlDNlJdTathX//Gnz&#10;6i1nPghbCwNWVfyoPL9evXyxHFypZtCBqRUyArG+HFzFuxBcmWVedqoXfgJOWQo2gL0I5GKb1SgG&#10;Qu9NNptOX2cDYO0QpPKe/t6OQb5K+E2jZHhoGq8CMxWn3kI6MZ3beGarpShbFK7T8tSG+IcueqEt&#10;FT1D3Yog2A71b1C9lggemjCR0GfQNFqqxIHY5NNf2Dx1wqnEhcTx7iyT/3+w8n7/iEzXFS84s6Kn&#10;ET3shWHzqMzgfEkJT+4RIzfv7kB+8czCuhO2VTeIMHRK1NRPHvOzny5Ex9NVth0+Qk3AYhcgiXRo&#10;sI+ARJ8d0iyO51moQ2CSfubFYj4taGSSYvmieDOfFamGKJ+vO/ThvYKeRaPiyhjtfNRLlGJ/50Ps&#10;SJTPWYkBGF1vtDHJwXa7NsiIbsU36TsV8JdpxrKh4lcFlf87xDR9f4JA2Nk6bVpU693JDkKb0aYu&#10;jT3JFxUbld9CfST1EMalpUdGRgf4jbOBFrbi/utOoOLMfLA0gat8sYgbnhzSa0YOXka2lxFhJUFV&#10;PHA2muswvoqdQ912VClPdC3c0NQancSMEx27OjVLS5k0Pj2guPWXfsr68cxX3wEAAP//AwBQSwME&#10;FAAGAAgAAAAhAEat5YHgAAAACgEAAA8AAABkcnMvZG93bnJldi54bWxMj8FugzAMhu+T9g6RJ+22&#10;BoiAlhKqatWk7bDD2HpPiQuoJEEkpezt5522o+1Pv7+/3C1mYDNOvndWQryKgKFtnO5tK+Hr8+Vp&#10;DcwHZbUanEUJ3+hhV93flarQ7mY/cK5DyyjE+kJJ6EIYC85906FRfuVGtHQ7u8moQOPUcj2pG4Wb&#10;gSdRlHGjeksfOjXic4fNpb4aCYd2X2czFyEV58NrSC/H9zcRS/n4sOy3wAIu4Q+GX31Sh4qcTu5q&#10;tWeDhFxkKaES1kkOjIBNvqHFSYKIkwR4VfL/FaofAAAA//8DAFBLAQItABQABgAIAAAAIQC2gziS&#10;/gAAAOEBAAATAAAAAAAAAAAAAAAAAAAAAABbQ29udGVudF9UeXBlc10ueG1sUEsBAi0AFAAGAAgA&#10;AAAhADj9If/WAAAAlAEAAAsAAAAAAAAAAAAAAAAALwEAAF9yZWxzLy5yZWxzUEsBAi0AFAAGAAgA&#10;AAAhAOgXNr4WAgAALgQAAA4AAAAAAAAAAAAAAAAALgIAAGRycy9lMm9Eb2MueG1sUEsBAi0AFAAG&#10;AAgAAAAhAEat5YHgAAAACg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476885</wp:posOffset>
                </wp:positionV>
                <wp:extent cx="3371850" cy="2762885"/>
                <wp:effectExtent l="9525" t="8890" r="9525" b="952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76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4.75pt;margin-top:37.55pt;width:265.5pt;height:2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W7GgIAAC4EAAAOAAAAZHJzL2Uyb0RvYy54bWysU8Fu2zAMvQ/YPwi6L47dpEmNOEWRLsOA&#10;bi3Q7QMUWY6FyaJGKXGyrx8lp1m67TRMB4EUqSe+R2pxe+gM2yv0GmzF89GYM2Ul1NpuK/71y/rd&#10;nDMfhK2FAasqflSe3y7fvln0rlQFtGBqhYxArC97V/E2BFdmmZet6oQfgVOWgg1gJwK5uM1qFD2h&#10;dyYrxuPrrAesHYJU3tPp/RDky4TfNEqGx6bxKjBTcaotpB3Tvol7tlyIcovCtVqeyhD/UEUntKVH&#10;z1D3Igi2Q/0HVKclgocmjCR0GTSNlipxIDb5+Dc2z61wKnEhcbw7y+T/H6z8vH9CpuuKTzizoqMW&#10;Pe6FYUVUpne+pIRn94SRm3cPIL95ZmHVCrtVd4jQt0rUVE8e87NXF6Lj6Srb9J+gJmCxC5BEOjTY&#10;RUCizw6pF8dzL9QhMEmHV1ezfD6llkmKFbPrYj6fpjdE+XLdoQ8fFHQsGhVXxmjno16iFPsHH2JF&#10;onzJSgzA6HqtjUkObjcrg4zoVnyd1ukBf5lmLOsrfjMtpgn5VcxfQozT+hsEws7WadKiWu9PdhDa&#10;DDZVaexJvqjYoPwG6iOphzAMLX0yMlrAH5z1NLAV9993AhVn5qOlDtzkk0mc8ORMprOCHLyMbC4j&#10;wkqCqnjgbDBXYfgVO4d629JLeaJr4Y661ugkZuzoUNWpWBrKpPHpA8Wpv/RT1q9vvvwJAAD//wMA&#10;UEsDBBQABgAIAAAAIQDIGtG63gAAAAkBAAAPAAAAZHJzL2Rvd25yZXYueG1sTI9BT8MwDIXvSPyH&#10;yEjcWNKVjlGaThMTEhx2oMA9a7y2WuNUTdaVf485wc32e3r+XrGZXS8mHEPnSUOyUCCQam87ajR8&#10;frzcrUGEaMia3hNq+MYAm/L6qjC59Rd6x6mKjeAQCrnR0MY45FKGukVnwsIPSKwd/ehM5HVspB3N&#10;hcNdL5dKraQzHfGH1gz43GJ9qs5Ow67ZVqtJpjFLj7vXmJ2+9m9povXtzbx9AhFxjn9m+MVndCiZ&#10;6eDPZIPoNdw/ZuzU8JAlIFjP1ooPBx4StQRZFvJ/g/IHAAD//wMAUEsBAi0AFAAGAAgAAAAhALaD&#10;OJL+AAAA4QEAABMAAAAAAAAAAAAAAAAAAAAAAFtDb250ZW50X1R5cGVzXS54bWxQSwECLQAUAAYA&#10;CAAAACEAOP0h/9YAAACUAQAACwAAAAAAAAAAAAAAAAAvAQAAX3JlbHMvLnJlbHNQSwECLQAUAAYA&#10;CAAAACEAh4KFuxoCAAAuBAAADgAAAAAAAAAAAAAAAAAuAgAAZHJzL2Uyb0RvYy54bWxQSwECLQAU&#10;AAYACAAAACEAyBrRut4AAAAJAQAADwAAAAAAAAAAAAAAAAB0BAAAZHJzL2Rvd25yZXYueG1sUEsF&#10;BgAAAAAEAAQA8wAAAH8FAAAAAA==&#10;"/>
            </w:pict>
          </mc:Fallback>
        </mc:AlternateContent>
      </w:r>
      <w:r w:rsidR="006A3F7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5" type="#_x0000_t136" style="width:434.25pt;height:32.25pt">
            <v:fill r:id="rId13" o:title=""/>
            <v:stroke r:id="rId13" o:title=""/>
            <v:shadow on="t" opacity="52429f"/>
            <v:textpath style="font-family:&quot;Goudy Stout&quot;;font-size:24pt;font-style:italic;v-text-kern:t" trim="t" fitpath="t" string="REPLPICATION"/>
          </v:shape>
        </w:pict>
      </w:r>
    </w:p>
    <w:p w:rsidR="006A3F7C" w:rsidRDefault="006A3F7C" w:rsidP="00E4682E">
      <w:pPr>
        <w:ind w:left="720"/>
      </w:pPr>
    </w:p>
    <w:p w:rsidR="006A3F7C" w:rsidRDefault="006A3F7C" w:rsidP="00E4682E">
      <w:pPr>
        <w:ind w:left="720"/>
      </w:pPr>
    </w:p>
    <w:p w:rsidR="006A3F7C" w:rsidRDefault="006A3F7C" w:rsidP="00E4682E">
      <w:pPr>
        <w:ind w:left="720"/>
      </w:pPr>
    </w:p>
    <w:p w:rsidR="006A3F7C" w:rsidRDefault="006A3F7C" w:rsidP="00E4682E">
      <w:pPr>
        <w:ind w:left="720"/>
      </w:pPr>
    </w:p>
    <w:p w:rsidR="006A3F7C" w:rsidRDefault="00271343" w:rsidP="00E4682E">
      <w:pPr>
        <w:ind w:left="72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156845</wp:posOffset>
                </wp:positionV>
                <wp:extent cx="1543050" cy="1457325"/>
                <wp:effectExtent l="9525" t="9525" r="9525" b="95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45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20.25pt;margin-top:12.35pt;width:121.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LrFgIAAC4EAAAOAAAAZHJzL2Uyb0RvYy54bWysU9tu2zAMfR+wfxD0vtjOZVuNOEWRLsOA&#10;ri3Q7QMUWY6FyaJGKXGyrx8lu1l2wR6G+UEgTeqQ55BaXh87ww4KvQZb8WKSc6ashFrbXcU/f9q8&#10;esuZD8LWwoBVFT8pz69XL18se1eqKbRgaoWMQKwve1fxNgRXZpmXreqEn4BTloINYCcCubjLahQ9&#10;oXcmm+b566wHrB2CVN7T39shyFcJv2mUDA9N41VgpuLUW0gnpnMbz2y1FOUOhWu1HNsQ/9BFJ7Sl&#10;omeoWxEE26P+DarTEsFDEyYSugyaRkuVOBCbIv+FzVMrnEpcSBzvzjL5/wcr7w+PyHRd8RlnVnQ0&#10;ooeDMGwelemdLynhyT1i5ObdHcgvnllYt8Lu1A0i9K0SNfVTxPzspwvR8XSVbfuPUBOw2AdIIh0b&#10;7CIg0WfHNIvTeRbqGJikn8ViPssXNDJJsWK+eDObLlINUT5fd+jDewUdi0bFlTHa+aiXKMXhzofY&#10;kSifsxIDMLreaGOSg7vt2iAjuhXfpG8s4C/TjGV9xa8WVP7vEHn6/gSBsLd12rSo1rvRDkKbwaYu&#10;jR3li4oNym+hPpF6CMPS0iMjowX8xllPC1tx/3UvUHFmPliawFUxn8cNTw7pNSUHLyPby4iwkqAq&#10;HjgbzHUYXsXeod61VKlIdC3c0NQancSMEx26GpulpUwajw8obv2ln7J+PPPVdwAAAP//AwBQSwME&#10;FAAGAAgAAAAhAHC9BdffAAAACgEAAA8AAABkcnMvZG93bnJldi54bWxMj01Pg0AQhu8m/ofNmHiz&#10;S/mSUJamsTHRgwfR3rcwBVJ2lrBbiv/e8WSP886Td54ptosZxIyT6y0pWK8CEEi1bXpqFXx/vT5l&#10;IJzX1OjBEir4QQfb8v6u0Hljr/SJc+VbwSXkcq2g837MpXR1h0a7lR2ReHeyk9Gex6mVzaSvXG4G&#10;GQZBKo3uiS90esSXDutzdTEK9u2uSmcZ+SQ67d98cj58vEdrpR4flt0GhMfF/8Pwp8/qULLT0V6o&#10;cWJQkMZBwqiCMH4GwUCWRRwcOUjiEGRZyNsXyl8AAAD//wMAUEsBAi0AFAAGAAgAAAAhALaDOJL+&#10;AAAA4QEAABMAAAAAAAAAAAAAAAAAAAAAAFtDb250ZW50X1R5cGVzXS54bWxQSwECLQAUAAYACAAA&#10;ACEAOP0h/9YAAACUAQAACwAAAAAAAAAAAAAAAAAvAQAAX3JlbHMvLnJlbHNQSwECLQAUAAYACAAA&#10;ACEA582i6xYCAAAuBAAADgAAAAAAAAAAAAAAAAAuAgAAZHJzL2Uyb0RvYy54bWxQSwECLQAUAAYA&#10;CAAAACEAcL0F198AAAAKAQAADwAAAAAAAAAAAAAAAABwBAAAZHJzL2Rvd25yZXYueG1sUEsFBgAA&#10;AAAEAAQA8wAAAHwFAAAAAA==&#10;"/>
            </w:pict>
          </mc:Fallback>
        </mc:AlternateContent>
      </w:r>
    </w:p>
    <w:p w:rsidR="006A3F7C" w:rsidRDefault="006A3F7C" w:rsidP="00E4682E">
      <w:pPr>
        <w:ind w:left="720"/>
      </w:pPr>
    </w:p>
    <w:p w:rsidR="006A3F7C" w:rsidRDefault="006A3F7C" w:rsidP="00E4682E">
      <w:pPr>
        <w:ind w:left="720"/>
      </w:pPr>
    </w:p>
    <w:p w:rsidR="006A3F7C" w:rsidRDefault="006A3F7C" w:rsidP="00E4682E">
      <w:pPr>
        <w:ind w:left="720"/>
      </w:pPr>
    </w:p>
    <w:p w:rsidR="006A3F7C" w:rsidRDefault="006A3F7C" w:rsidP="00E4682E">
      <w:pPr>
        <w:ind w:left="720"/>
      </w:pPr>
    </w:p>
    <w:p w:rsidR="006A3F7C" w:rsidRDefault="006A3F7C" w:rsidP="00E4682E">
      <w:pPr>
        <w:ind w:left="720"/>
      </w:pPr>
    </w:p>
    <w:p w:rsidR="00271343" w:rsidRDefault="006A3F7C" w:rsidP="00E4682E">
      <w:pPr>
        <w:ind w:left="720"/>
      </w:pPr>
      <w:r>
        <w:pict>
          <v:shape id="_x0000_i1054" type="#_x0000_t136" style="width:508.5pt;height:27.75pt">
            <v:fill r:id="rId13" o:title=""/>
            <v:stroke r:id="rId13" o:title=""/>
            <v:shadow on="t" opacity="52429f"/>
            <v:textpath style="font-family:&quot;Goudy Stout&quot;;font-size:20pt;font-style:italic;v-text-kern:t" trim="t" fitpath="t" string="PROTEIN MANUFACTURING"/>
          </v:shape>
        </w:pict>
      </w:r>
      <w:r>
        <w:pict>
          <v:shape id="_x0000_i1052" type="#_x0000_t136" style="width:528.75pt;height:24pt">
            <v:fill r:id="rId13" o:title=""/>
            <v:stroke r:id="rId13" o:title=""/>
            <v:shadow on="t" opacity="52429f"/>
            <v:textpath style="font-family:&quot;Goudy Stout&quot;;font-size:18pt;font-style:italic;v-text-kern:t" trim="t" fitpath="t" string="TRANSCRIPTION/TRANSLATION"/>
          </v:shape>
        </w:pict>
      </w:r>
    </w:p>
    <w:p w:rsidR="006A3F7C" w:rsidRDefault="00271343" w:rsidP="00E4682E">
      <w:pPr>
        <w:ind w:left="720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93980</wp:posOffset>
                </wp:positionV>
                <wp:extent cx="4505325" cy="3714750"/>
                <wp:effectExtent l="9525" t="9525" r="9525" b="9525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3714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67.5pt;margin-top:7.4pt;width:354.75pt;height:29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GdGAIAAC4EAAAOAAAAZHJzL2Uyb0RvYy54bWysU9tu2zAMfR+wfxD0vthOk7U14hRFugwD&#10;urZAtw9QZNkWJosapcTJvn6UnGbZBXsYpgeBFKkjnkNqcbPvDdsp9BpsxYtJzpmyEmpt24p//rR+&#10;c8WZD8LWwoBVFT8oz2+Wr18tBleqKXRgaoWMQKwvB1fxLgRXZpmXneqFn4BTloINYC8CudhmNYqB&#10;0HuTTfP8bTYA1g5BKu/p9G4M8mXCbxolw2PTeBWYqTjVFtKOad/EPVsuRNmicJ2WxzLEP1TRC23p&#10;0RPUnQiCbVH/BtVrieChCRMJfQZNo6VKHIhNkf/C5rkTTiUuJI53J5n8/4OVD7snZLqu+JQzK3pq&#10;0eNOGHYVlRmcLynh2T1h5ObdPcgvnllYdcK26hYRhk6JmuopYn7204XoeLrKNsNHqAlYbAMkkfYN&#10;9hGQ6LN96sXh1Au1D0zS4Wyezy+mc84kxS4ui9nlPHUrE+XLdYc+vFfQs2hUXBmjnY96iVLs7n2I&#10;FYnyJSsxAKPrtTYmOdhuVgYZ0a34Oq1EgoiepxnLhopfz6mWv0Pkaf0JAmFr6zRpUa13RzsIbUab&#10;qjT2KF9UbFR+A/WB1EMYh5Y+GRkd4DfOBhrYivuvW4GKM/PBUgeui9ksTnhyZvPLKTl4HtmcR4SV&#10;BFXxwNlorsL4K7YOddvRS0Wia+GWutboJGbs6FjVsVgayqTx8QPFqT/3U9aPb778DgAA//8DAFBL&#10;AwQUAAYACAAAACEArRDHIN8AAAAKAQAADwAAAGRycy9kb3ducmV2LnhtbEyPQU+DQBCF7yb+h800&#10;8WaXCjSUsjSNjYkePIh637JTIGVnCbul+O8dT/Y2L/Py3vuK3Wx7MeHoO0cKVssIBFLtTEeNgq/P&#10;l8cMhA+ajO4doYIf9LAr7+8KnRt3pQ+cqtAIDiGfawVtCEMupa9btNov3YDEv5MbrQ4sx0aaUV85&#10;3PbyKYrW0uqOuKHVAz63WJ+ri1VwaPbVepJxSOPT4TWk5+/3t3il1MNi3m9BBJzDvxn+5vN0KHnT&#10;0V3IeNGzjlNmCXwkjMCGLElSEEcF6WaTgSwLeYtQ/gIAAP//AwBQSwECLQAUAAYACAAAACEAtoM4&#10;kv4AAADhAQAAEwAAAAAAAAAAAAAAAAAAAAAAW0NvbnRlbnRfVHlwZXNdLnhtbFBLAQItABQABgAI&#10;AAAAIQA4/SH/1gAAAJQBAAALAAAAAAAAAAAAAAAAAC8BAABfcmVscy8ucmVsc1BLAQItABQABgAI&#10;AAAAIQBgwnGdGAIAAC4EAAAOAAAAAAAAAAAAAAAAAC4CAABkcnMvZTJvRG9jLnhtbFBLAQItABQA&#10;BgAIAAAAIQCtEMcg3wAAAAoBAAAPAAAAAAAAAAAAAAAAAHI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5210810</wp:posOffset>
                </wp:positionV>
                <wp:extent cx="3990975" cy="3476625"/>
                <wp:effectExtent l="9525" t="11430" r="9525" b="762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3476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84.75pt;margin-top:410.3pt;width:314.25pt;height:27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WUGAIAAC4EAAAOAAAAZHJzL2Uyb0RvYy54bWysU9tu2zAMfR+wfxD0vthJk3Qx4hRFugwD&#10;urZAtw9QZNkWJosapcTJvn6UnGbZBXsYpgeBFKkjnkNqeXPoDNsr9BpsycejnDNlJVTaNiX//Gnz&#10;5i1nPghbCQNWlfyoPL9ZvX617F2hJtCCqRQyArG+6F3J2xBckWVetqoTfgROWQrWgJ0I5GKTVSh6&#10;Qu9MNsnzedYDVg5BKu/p9G4I8lXCr2slw2NdexWYKTnVFtKOad/GPVstRdGgcK2WpzLEP1TRCW3p&#10;0TPUnQiC7VD/BtVpieChDiMJXQZ1raVKHIjNOP+FzXMrnEpcSBzvzjL5/wcrH/ZPyHRFvePMio5a&#10;9LgXhs2iMr3zBSU8uyeM3Ly7B/nFMwvrVthG3SJC3ypRUT3jmJ/9dCE6nq6ybf8RKgIWuwBJpEON&#10;XQQk+uyQenE890IdApN0eLVY5IvrGWeSYlfT6/l8kmrKRPFy3aEP7xV0LBolV8Zo56NeohD7ex9i&#10;RaJ4yUoMwOhqo41JDjbbtUFGdEu+SSuRIKKXacayvuSLGT3/d4g8rT9BIOxslSYtqvXuZAehzWBT&#10;lcae5IuKDcpvoTqSegjD0NInI6MF/MZZTwNbcv91J1BxZj5Y6sBiPJ3GCU/OdHY9IQcvI9vLiLCS&#10;oEoeOBvMdRh+xc6hblp6aZzoWrilrtU6iRk7OlR1KpaGMml8+kBx6i/9lPXjm6++AwAA//8DAFBL&#10;AwQUAAYACAAAACEAz2onAN8AAAAMAQAADwAAAGRycy9kb3ducmV2LnhtbEyPQU+DQBSE7yb+h80z&#10;8WYXSlgpsjSNjYkePBT1voVXIGXfEnZL8d/7POlxMpOZb4rtYgcx4+R7RxriVQQCqXZNT62Gz4+X&#10;hwyED4YaMzhCDd/oYVve3hQmb9yVDjhXoRVcQj43GroQxlxKX3dojV+5EYm9k5usCSynVjaTuXK5&#10;HeQ6ipS0pide6MyIzx3W5+piNezbXaVmmYQ0Oe1fQ3r+en9LYq3v75bdE4iAS/gLwy8+o0PJTEd3&#10;ocaLgbXapBzVkK0jBYITj5uM3x3ZSlQWgywL+f9E+QMAAP//AwBQSwECLQAUAAYACAAAACEAtoM4&#10;kv4AAADhAQAAEwAAAAAAAAAAAAAAAAAAAAAAW0NvbnRlbnRfVHlwZXNdLnhtbFBLAQItABQABgAI&#10;AAAAIQA4/SH/1gAAAJQBAAALAAAAAAAAAAAAAAAAAC8BAABfcmVscy8ucmVsc1BLAQItABQABgAI&#10;AAAAIQB6SfWUGAIAAC4EAAAOAAAAAAAAAAAAAAAAAC4CAABkcnMvZTJvRG9jLnhtbFBLAQItABQA&#10;BgAIAAAAIQDPaicA3wAAAAwBAAAPAAAAAAAAAAAAAAAAAHIEAABkcnMvZG93bnJldi54bWxQSwUG&#10;AAAAAAQABADzAAAAfgUAAAAA&#10;"/>
            </w:pict>
          </mc:Fallback>
        </mc:AlternateContent>
      </w:r>
    </w:p>
    <w:sectPr w:rsidR="006A3F7C" w:rsidSect="00E468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B5D"/>
    <w:multiLevelType w:val="hybridMultilevel"/>
    <w:tmpl w:val="A69AF07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62901BC"/>
    <w:multiLevelType w:val="hybridMultilevel"/>
    <w:tmpl w:val="49C0C58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E3C131B"/>
    <w:multiLevelType w:val="hybridMultilevel"/>
    <w:tmpl w:val="619ADB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8043C"/>
    <w:multiLevelType w:val="hybridMultilevel"/>
    <w:tmpl w:val="37CA9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330E3"/>
    <w:multiLevelType w:val="hybridMultilevel"/>
    <w:tmpl w:val="79E23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C66CC"/>
    <w:multiLevelType w:val="hybridMultilevel"/>
    <w:tmpl w:val="BAFA7FA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88C70C3"/>
    <w:multiLevelType w:val="hybridMultilevel"/>
    <w:tmpl w:val="6350934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2E"/>
    <w:rsid w:val="000D4905"/>
    <w:rsid w:val="00271343"/>
    <w:rsid w:val="004D4633"/>
    <w:rsid w:val="006A3F7C"/>
    <w:rsid w:val="00CB65AD"/>
    <w:rsid w:val="00E4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682E"/>
    <w:rPr>
      <w:color w:val="0000FF"/>
      <w:u w:val="single"/>
    </w:rPr>
  </w:style>
  <w:style w:type="table" w:styleId="TableGrid">
    <w:name w:val="Table Grid"/>
    <w:basedOn w:val="TableNormal"/>
    <w:uiPriority w:val="59"/>
    <w:rsid w:val="00E4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6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682E"/>
    <w:rPr>
      <w:color w:val="0000FF"/>
      <w:u w:val="single"/>
    </w:rPr>
  </w:style>
  <w:style w:type="table" w:styleId="TableGrid">
    <w:name w:val="Table Grid"/>
    <w:basedOn w:val="TableNormal"/>
    <w:uiPriority w:val="59"/>
    <w:rsid w:val="00E4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G8w-xfwnYww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ZrufdEBOZyQ" TargetMode="External"/><Relationship Id="rId12" Type="http://schemas.openxmlformats.org/officeDocument/2006/relationships/hyperlink" Target="http://www.youtube.com/watch?v=qzgLYZs7o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VGxQIQpP74w" TargetMode="External"/><Relationship Id="rId11" Type="http://schemas.openxmlformats.org/officeDocument/2006/relationships/hyperlink" Target="http://www.youtube.com/watch?v=z-32M043r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rpUlnX_s8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JJuMyPjvVk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Michele Beneducci</cp:lastModifiedBy>
  <cp:revision>2</cp:revision>
  <cp:lastPrinted>2014-01-09T17:04:00Z</cp:lastPrinted>
  <dcterms:created xsi:type="dcterms:W3CDTF">2014-01-09T19:32:00Z</dcterms:created>
  <dcterms:modified xsi:type="dcterms:W3CDTF">2014-01-09T19:32:00Z</dcterms:modified>
</cp:coreProperties>
</file>